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2AEC1AA" w14:textId="78BB66AB" w:rsidR="00843A10" w:rsidRPr="00F55C3B" w:rsidRDefault="00843A10">
      <w:pPr>
        <w:jc w:val="end"/>
        <w:rPr>
          <w:rFonts w:ascii="ＭＳ ゴシック" w:eastAsia="ＭＳ ゴシック" w:hAnsi="ＭＳ ゴシック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>様式１－２</w:t>
      </w:r>
    </w:p>
    <w:p w14:paraId="65488161" w14:textId="77777777" w:rsidR="00843A10" w:rsidRPr="00F55C3B" w:rsidRDefault="00843A10">
      <w:pPr>
        <w:jc w:val="end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Times New Roman" w:eastAsia="ＭＳ ゴシック" w:hAnsi="Times New Roman" w:hint="eastAsia"/>
          <w:kern w:val="0"/>
          <w:sz w:val="22"/>
        </w:rPr>
        <w:t>（埼玉県都市公園に関する規則　様式第９号（第１０条の２関係））</w:t>
      </w:r>
    </w:p>
    <w:p w14:paraId="29985249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53999183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center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>北本自然観察公園指定管理者指定申請書</w:t>
      </w:r>
    </w:p>
    <w:p w14:paraId="45702402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7A223D43" w14:textId="77777777" w:rsidR="00843A10" w:rsidRPr="00F55C3B" w:rsidRDefault="006705FA">
      <w:pPr>
        <w:widowControl w:val="0"/>
        <w:overflowPunct w:val="0"/>
        <w:adjustRightInd w:val="0"/>
        <w:spacing w:line="12pt" w:lineRule="auto"/>
        <w:ind w:start="0pt" w:firstLine="0pt"/>
        <w:jc w:val="end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>令和</w:t>
      </w:r>
      <w:r w:rsidR="00843A10"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　年　　月　　日</w:t>
      </w:r>
    </w:p>
    <w:p w14:paraId="0E9519B2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090779F0" w14:textId="2228A510" w:rsidR="00843A10" w:rsidRPr="003149E6" w:rsidRDefault="006E677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</w:rPr>
      </w:pPr>
      <w:r w:rsidRPr="003149E6">
        <w:rPr>
          <w:rFonts w:ascii="ＭＳ ゴシック" w:eastAsia="ＭＳ ゴシック" w:hint="eastAsia"/>
          <w:color w:val="000000" w:themeColor="text1"/>
          <w:spacing w:val="2"/>
          <w:kern w:val="0"/>
          <w:sz w:val="24"/>
        </w:rPr>
        <w:t>（</w:t>
      </w:r>
      <w:r w:rsidR="00F83D2C" w:rsidRPr="003149E6">
        <w:rPr>
          <w:rFonts w:ascii="ＭＳ ゴシック" w:eastAsia="ＭＳ ゴシック" w:hint="eastAsia"/>
          <w:color w:val="000000" w:themeColor="text1"/>
          <w:spacing w:val="2"/>
          <w:kern w:val="0"/>
          <w:sz w:val="24"/>
        </w:rPr>
        <w:t>宛</w:t>
      </w:r>
      <w:r w:rsidR="00843A10" w:rsidRPr="003149E6">
        <w:rPr>
          <w:rFonts w:ascii="ＭＳ ゴシック" w:eastAsia="ＭＳ ゴシック" w:hint="eastAsia"/>
          <w:color w:val="000000" w:themeColor="text1"/>
          <w:spacing w:val="2"/>
          <w:kern w:val="0"/>
          <w:sz w:val="24"/>
        </w:rPr>
        <w:t>先</w:t>
      </w:r>
      <w:r w:rsidRPr="003149E6">
        <w:rPr>
          <w:rFonts w:ascii="ＭＳ ゴシック" w:eastAsia="ＭＳ ゴシック" w:hint="eastAsia"/>
          <w:color w:val="000000" w:themeColor="text1"/>
          <w:spacing w:val="2"/>
          <w:kern w:val="0"/>
          <w:sz w:val="24"/>
        </w:rPr>
        <w:t>）</w:t>
      </w:r>
    </w:p>
    <w:p w14:paraId="7EDDAF78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埼玉県知事　　</w:t>
      </w:r>
    </w:p>
    <w:p w14:paraId="19A19325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6696B25A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3E452493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　　　　　　　　　　　申請者　主たる事務所の所在地</w:t>
      </w:r>
    </w:p>
    <w:p w14:paraId="7D98FB3B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/>
          <w:kern w:val="0"/>
          <w:sz w:val="24"/>
        </w:rPr>
        <w:t xml:space="preserve">                              </w:t>
      </w: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名　　　称</w:t>
      </w:r>
    </w:p>
    <w:p w14:paraId="70EB12D9" w14:textId="6DDCD2A0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　　　　　　　　　　　　　　　代表者氏名　　　　　　　　　　　　　　　　</w:t>
      </w:r>
    </w:p>
    <w:p w14:paraId="053EF7F6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5BBB45D9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3A73797D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下記の都市公園の指定管理者の指定を受けたいので、関係書類を添えて申請します。</w:t>
      </w:r>
    </w:p>
    <w:p w14:paraId="7B087A36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0F45669A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747DD485" w14:textId="77777777" w:rsidR="00843A10" w:rsidRPr="00F55C3B" w:rsidRDefault="00843A10">
      <w:pPr>
        <w:pStyle w:val="a4"/>
        <w:rPr>
          <w:sz w:val="24"/>
        </w:rPr>
      </w:pPr>
      <w:r w:rsidRPr="00F55C3B">
        <w:rPr>
          <w:rFonts w:hint="eastAsia"/>
          <w:sz w:val="24"/>
        </w:rPr>
        <w:t>記</w:t>
      </w:r>
    </w:p>
    <w:p w14:paraId="1A4EE376" w14:textId="77777777" w:rsidR="00843A10" w:rsidRPr="00F55C3B" w:rsidRDefault="00843A10">
      <w:pPr>
        <w:rPr>
          <w:sz w:val="24"/>
        </w:rPr>
      </w:pPr>
    </w:p>
    <w:p w14:paraId="5F78E422" w14:textId="77777777" w:rsidR="00843A10" w:rsidRPr="00F55C3B" w:rsidRDefault="00843A10">
      <w:pPr>
        <w:rPr>
          <w:sz w:val="24"/>
        </w:rPr>
      </w:pPr>
      <w:r w:rsidRPr="00F55C3B">
        <w:rPr>
          <w:rFonts w:hint="eastAsia"/>
          <w:sz w:val="24"/>
        </w:rPr>
        <w:t xml:space="preserve">　都市公園名　　北本自然観察公園</w:t>
      </w:r>
    </w:p>
    <w:p w14:paraId="3BD4C405" w14:textId="77777777" w:rsidR="00843A10" w:rsidRPr="00F55C3B" w:rsidRDefault="00843A10">
      <w:pPr>
        <w:pStyle w:val="ad"/>
        <w:rPr>
          <w:sz w:val="24"/>
        </w:rPr>
      </w:pPr>
    </w:p>
    <w:p w14:paraId="6C70BB38" w14:textId="77777777" w:rsidR="00843A10" w:rsidRPr="00F55C3B" w:rsidRDefault="00843A10"/>
    <w:p w14:paraId="3BCB5785" w14:textId="77777777" w:rsidR="00843A10" w:rsidRPr="00F55C3B" w:rsidRDefault="00843A10">
      <w:pPr>
        <w:pStyle w:val="ad"/>
        <w:rPr>
          <w:kern w:val="0"/>
        </w:rPr>
      </w:pPr>
    </w:p>
    <w:p w14:paraId="02E94CAE" w14:textId="77777777" w:rsidR="00843A10" w:rsidRPr="00F55C3B" w:rsidRDefault="00843A10">
      <w:pPr>
        <w:rPr>
          <w:kern w:val="0"/>
        </w:rPr>
      </w:pPr>
    </w:p>
    <w:p w14:paraId="3591E489" w14:textId="138CD79F" w:rsidR="00843A10" w:rsidRPr="00F55C3B" w:rsidRDefault="00843A10" w:rsidP="00B06784">
      <w:pPr>
        <w:overflowPunct w:val="0"/>
        <w:ind w:start="0pt" w:end="48pt" w:firstLine="0pt"/>
        <w:textAlignment w:val="baseline"/>
        <w:rPr>
          <w:rFonts w:ascii="ＭＳ 明朝" w:hAnsi="ＭＳ 明朝"/>
          <w:kern w:val="0"/>
          <w:sz w:val="24"/>
        </w:rPr>
      </w:pPr>
    </w:p>
    <w:sectPr w:rsidR="00843A10" w:rsidRPr="00F55C3B" w:rsidSect="006B21FC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6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DFAAE62" w14:textId="77777777" w:rsidR="008D4433" w:rsidRDefault="008D4433">
      <w:r>
        <w:separator/>
      </w:r>
    </w:p>
  </w:endnote>
  <w:endnote w:type="continuationSeparator" w:id="0">
    <w:p w14:paraId="193B9E09" w14:textId="77777777" w:rsidR="008D4433" w:rsidRDefault="008D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E1FAB50" w14:textId="77777777" w:rsidR="008D4433" w:rsidRDefault="008D4433">
      <w:r>
        <w:separator/>
      </w:r>
    </w:p>
  </w:footnote>
  <w:footnote w:type="continuationSeparator" w:id="0">
    <w:p w14:paraId="4B80A55B" w14:textId="77777777" w:rsidR="008D4433" w:rsidRDefault="008D4433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clean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701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41D95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93D2C"/>
    <w:rsid w:val="006B21F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677A"/>
    <w:rsid w:val="006F3B99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A58B7"/>
    <w:rsid w:val="008A79A9"/>
    <w:rsid w:val="008C3316"/>
    <w:rsid w:val="008C3620"/>
    <w:rsid w:val="008C4CF8"/>
    <w:rsid w:val="008D0692"/>
    <w:rsid w:val="008D4433"/>
    <w:rsid w:val="008E3EA6"/>
    <w:rsid w:val="00901782"/>
    <w:rsid w:val="0090181B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06784"/>
    <w:rsid w:val="00B138AB"/>
    <w:rsid w:val="00B150B9"/>
    <w:rsid w:val="00B1660F"/>
    <w:rsid w:val="00B305F3"/>
    <w:rsid w:val="00B31440"/>
    <w:rsid w:val="00B31BEA"/>
    <w:rsid w:val="00B31FDB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258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2025-07-01T06:57:00Z</dcterms:created>
  <dcterms:modified xsi:type="dcterms:W3CDTF">2025-07-01T06:59:00Z</dcterms:modified>
</cp:coreProperties>
</file>