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A1AE" w14:textId="157013DE" w:rsidR="00014091" w:rsidRPr="009B5703" w:rsidRDefault="00014091" w:rsidP="00014091">
      <w:pPr>
        <w:ind w:right="1050"/>
        <w:rPr>
          <w:rFonts w:ascii="ＭＳ 明朝" w:hAnsi="ＭＳ 明朝" w:cs="Times New Roman" w:hint="default"/>
          <w:b/>
          <w:color w:val="auto"/>
          <w:kern w:val="2"/>
          <w:sz w:val="24"/>
          <w:szCs w:val="24"/>
        </w:rPr>
      </w:pPr>
      <w:r w:rsidRPr="009B5703">
        <w:rPr>
          <w:rFonts w:ascii="ＭＳ 明朝" w:hAnsi="ＭＳ 明朝" w:cs="Times New Roman"/>
          <w:b/>
          <w:color w:val="auto"/>
          <w:kern w:val="2"/>
          <w:sz w:val="24"/>
          <w:szCs w:val="24"/>
        </w:rPr>
        <w:t>様式第３</w:t>
      </w:r>
      <w:r w:rsidR="00003DB7" w:rsidRPr="009B5703">
        <w:rPr>
          <w:rFonts w:ascii="ＭＳ 明朝" w:hAnsi="ＭＳ 明朝" w:cs="Times New Roman"/>
          <w:b/>
          <w:color w:val="auto"/>
          <w:kern w:val="2"/>
          <w:sz w:val="24"/>
          <w:szCs w:val="24"/>
        </w:rPr>
        <w:t>号</w:t>
      </w:r>
    </w:p>
    <w:p w14:paraId="7DDC42DC" w14:textId="77777777" w:rsidR="00014091" w:rsidRPr="009B5703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 w:val="24"/>
          <w:szCs w:val="24"/>
        </w:rPr>
      </w:pPr>
    </w:p>
    <w:p w14:paraId="05FDEA09" w14:textId="77777777" w:rsidR="00014091" w:rsidRPr="009B5703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年　月　日</w:t>
      </w:r>
    </w:p>
    <w:p w14:paraId="790820E0" w14:textId="77777777" w:rsidR="00014091" w:rsidRPr="009B5703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47E227C3" w14:textId="594D591B" w:rsidR="00014091" w:rsidRPr="009841F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841F1">
        <w:rPr>
          <w:rFonts w:ascii="Century" w:hAnsi="Century" w:cs="Times New Roman"/>
          <w:color w:val="auto"/>
          <w:kern w:val="2"/>
          <w:sz w:val="24"/>
          <w:szCs w:val="24"/>
        </w:rPr>
        <w:t xml:space="preserve">　</w:t>
      </w:r>
      <w:r w:rsidR="00553644" w:rsidRPr="009841F1">
        <w:rPr>
          <w:rFonts w:ascii="Century" w:hAnsi="Century" w:cs="Times New Roman"/>
          <w:color w:val="auto"/>
          <w:kern w:val="2"/>
          <w:sz w:val="24"/>
          <w:szCs w:val="24"/>
        </w:rPr>
        <w:t>埼玉県肥料価格高騰対策協議会会長</w:t>
      </w:r>
      <w:r w:rsidRPr="009841F1">
        <w:rPr>
          <w:rFonts w:ascii="Century" w:hAnsi="Century" w:cs="Times New Roman"/>
          <w:color w:val="auto"/>
          <w:kern w:val="2"/>
          <w:sz w:val="24"/>
          <w:szCs w:val="24"/>
        </w:rPr>
        <w:t xml:space="preserve">　</w:t>
      </w:r>
      <w:r w:rsidR="00A93935" w:rsidRPr="009841F1">
        <w:rPr>
          <w:rFonts w:ascii="Century" w:hAnsi="Century" w:cs="Times New Roman"/>
          <w:color w:val="auto"/>
          <w:kern w:val="2"/>
          <w:sz w:val="24"/>
          <w:szCs w:val="24"/>
        </w:rPr>
        <w:t>あて</w:t>
      </w:r>
    </w:p>
    <w:p w14:paraId="4A1C3D61" w14:textId="4D3E2F91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65B3A1BE" w14:textId="77777777" w:rsidR="009B5703" w:rsidRPr="009B5703" w:rsidRDefault="009B5703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386B8E67" w14:textId="77777777" w:rsidR="00014091" w:rsidRPr="009B5703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所在地</w:t>
      </w:r>
    </w:p>
    <w:p w14:paraId="1142C8EE" w14:textId="77777777" w:rsidR="00014091" w:rsidRPr="009B5703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取組実施者名</w:t>
      </w:r>
    </w:p>
    <w:p w14:paraId="40704E47" w14:textId="30E9607D" w:rsidR="00014091" w:rsidRPr="00B60F96" w:rsidRDefault="00014091" w:rsidP="00B60F96">
      <w:pPr>
        <w:overflowPunct/>
        <w:ind w:firstLineChars="2257" w:firstLine="5417"/>
        <w:textAlignment w:val="auto"/>
        <w:rPr>
          <w:rFonts w:ascii="Century" w:hAnsi="Century" w:cs="Times New Roman"/>
          <w:strike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代表者氏名</w:t>
      </w:r>
    </w:p>
    <w:p w14:paraId="36DDADEF" w14:textId="77777777" w:rsidR="009B5703" w:rsidRPr="009B5703" w:rsidRDefault="009B5703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2F77CB77" w14:textId="77777777" w:rsidR="00014091" w:rsidRPr="009B5703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肥料価格高騰対策事業に係る振込口座について</w:t>
      </w:r>
    </w:p>
    <w:p w14:paraId="21C56D9F" w14:textId="77777777" w:rsidR="00014091" w:rsidRPr="009B5703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2E0B3AFD" w14:textId="77777777" w:rsidR="00014091" w:rsidRPr="009B5703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 xml:space="preserve">　肥料価格高騰対策事業に係る振込口座を下記のとおり提出します。</w:t>
      </w:r>
    </w:p>
    <w:p w14:paraId="7FE2C7A9" w14:textId="77777777" w:rsidR="00014091" w:rsidRPr="009B5703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3A1290BC" w14:textId="77777777" w:rsidR="00014091" w:rsidRPr="009B5703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4B85A8A3" w14:textId="735D8426" w:rsidR="00AA6D12" w:rsidRPr="00B60F96" w:rsidRDefault="00B60F96" w:rsidP="00143704">
      <w:pPr>
        <w:rPr>
          <w:rFonts w:hint="default"/>
          <w:sz w:val="24"/>
          <w:szCs w:val="24"/>
        </w:rPr>
      </w:pPr>
      <w:r w:rsidRPr="00B60F96">
        <w:rPr>
          <w:sz w:val="24"/>
          <w:szCs w:val="24"/>
        </w:rPr>
        <w:t>※金融機関名、支店名、口座番号、口座名義人が確認できる書類（通帳の写し等）を必ず添付してください。</w:t>
      </w:r>
      <w:bookmarkStart w:id="0" w:name="_GoBack"/>
      <w:bookmarkEnd w:id="0"/>
    </w:p>
    <w:sectPr w:rsidR="00AA6D12" w:rsidRPr="00B60F96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4CC4B" w14:textId="77777777" w:rsidR="00591EF2" w:rsidRDefault="00591EF2" w:rsidP="00B778DB">
      <w:pPr>
        <w:rPr>
          <w:rFonts w:hint="default"/>
        </w:rPr>
      </w:pPr>
      <w:r>
        <w:separator/>
      </w:r>
    </w:p>
  </w:endnote>
  <w:endnote w:type="continuationSeparator" w:id="0">
    <w:p w14:paraId="4901AFEE" w14:textId="77777777" w:rsidR="00591EF2" w:rsidRDefault="00591EF2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40FA3" w14:textId="77777777" w:rsidR="00591EF2" w:rsidRDefault="00591EF2" w:rsidP="00B778DB">
      <w:pPr>
        <w:rPr>
          <w:rFonts w:hint="default"/>
        </w:rPr>
      </w:pPr>
      <w:r>
        <w:separator/>
      </w:r>
    </w:p>
  </w:footnote>
  <w:footnote w:type="continuationSeparator" w:id="0">
    <w:p w14:paraId="1F05A95C" w14:textId="77777777" w:rsidR="00591EF2" w:rsidRDefault="00591EF2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91"/>
    <w:rsid w:val="00003DB7"/>
    <w:rsid w:val="00014091"/>
    <w:rsid w:val="000C0575"/>
    <w:rsid w:val="00143704"/>
    <w:rsid w:val="0027053F"/>
    <w:rsid w:val="00293714"/>
    <w:rsid w:val="003364E9"/>
    <w:rsid w:val="00387C9A"/>
    <w:rsid w:val="003C4395"/>
    <w:rsid w:val="00553644"/>
    <w:rsid w:val="00591EF2"/>
    <w:rsid w:val="007113C2"/>
    <w:rsid w:val="009841F1"/>
    <w:rsid w:val="009B5703"/>
    <w:rsid w:val="00A93935"/>
    <w:rsid w:val="00AA5F64"/>
    <w:rsid w:val="00AA6D12"/>
    <w:rsid w:val="00B5142F"/>
    <w:rsid w:val="00B60F96"/>
    <w:rsid w:val="00B778DB"/>
    <w:rsid w:val="00BE0BF8"/>
    <w:rsid w:val="00BE5360"/>
    <w:rsid w:val="00CD4F48"/>
    <w:rsid w:val="00D25E63"/>
    <w:rsid w:val="00DC2D75"/>
    <w:rsid w:val="00F001EB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山田雄也</cp:lastModifiedBy>
  <cp:revision>12</cp:revision>
  <cp:lastPrinted>2023-02-27T07:33:00Z</cp:lastPrinted>
  <dcterms:created xsi:type="dcterms:W3CDTF">2022-08-03T02:22:00Z</dcterms:created>
  <dcterms:modified xsi:type="dcterms:W3CDTF">2023-02-27T07:34:00Z</dcterms:modified>
</cp:coreProperties>
</file>